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3B" w:rsidRPr="00BE705C" w:rsidRDefault="005B1F3B" w:rsidP="005B1F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П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>риложение N 1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br/>
        <w:t>к Порядку</w:t>
      </w:r>
      <w:r w:rsidRPr="00BE705C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в отношении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>лиц замещающих муниципальные должности и в отношении лиц,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05C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BE705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BE70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proofErr w:type="gramStart"/>
      <w:r w:rsidRPr="00BE705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BE7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BE705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т «30» января  2017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10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доходах, расходах, об имуществе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обязательствах имущественного характера</w:t>
      </w: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 w:rsidR="005A12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9A6AA6"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 w:rsidR="005A1244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9A6AA6"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2"/>
        <w:gridCol w:w="1418"/>
        <w:gridCol w:w="1898"/>
        <w:gridCol w:w="1680"/>
        <w:gridCol w:w="1680"/>
        <w:gridCol w:w="2113"/>
        <w:gridCol w:w="2551"/>
      </w:tblGrid>
      <w:tr w:rsidR="005B1F3B" w:rsidRPr="00BE705C" w:rsidTr="009A6AA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w:anchor="sub_10043" w:history="1">
              <w:r w:rsidRPr="00BE705C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(2)</w:t>
              </w:r>
            </w:hyperlink>
          </w:p>
        </w:tc>
      </w:tr>
      <w:tr w:rsidR="005B1F3B" w:rsidRPr="00BE705C" w:rsidTr="009A6AA6">
        <w:trPr>
          <w:trHeight w:val="276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hyperlink w:anchor="sub_1111" w:history="1">
              <w:r w:rsidRPr="00BE705C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9A6AA6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9A6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9A6A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AA6" w:rsidRPr="00BE705C" w:rsidTr="009A6A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6" w:rsidRPr="00BE705C" w:rsidRDefault="009A6AA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6" w:rsidRPr="00BE705C" w:rsidRDefault="009A6AA6" w:rsidP="009A6A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Егиазарян Каринэ Мкртичевна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6" w:rsidRPr="00BE705C" w:rsidRDefault="009A6AA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C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678,9</w:t>
            </w:r>
            <w:r w:rsidR="000C0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6" w:rsidRDefault="009A6AA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общая долевая собственность 1/5;</w:t>
            </w:r>
          </w:p>
          <w:p w:rsidR="009A6AA6" w:rsidRDefault="009A6AA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собственность, 1/6;</w:t>
            </w:r>
          </w:p>
          <w:p w:rsidR="00781CDC" w:rsidRPr="00BE705C" w:rsidRDefault="00781CDC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безвозмездное пользование с 2001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6" w:rsidRPr="00781CDC" w:rsidRDefault="009A6AA6" w:rsidP="00781C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Pr="00781CDC" w:rsidRDefault="009A6AA6" w:rsidP="00781C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Default="00781CDC" w:rsidP="00781C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81CDC" w:rsidRPr="00781CDC" w:rsidRDefault="00781CDC" w:rsidP="00781CDC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6" w:rsidRPr="00781CDC" w:rsidRDefault="009A6AA6" w:rsidP="00781C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1CDC" w:rsidRDefault="00781CDC" w:rsidP="00781C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Default="00781CDC" w:rsidP="00781C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Default="00781CDC" w:rsidP="00781C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Pr="00781CDC" w:rsidRDefault="009A6AA6" w:rsidP="00781C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6AA6" w:rsidRP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DC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6" w:rsidRPr="00BE705C" w:rsidRDefault="009A6AA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A6" w:rsidRPr="00BE705C" w:rsidRDefault="009A6AA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9A6AA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1F3B" w:rsidRPr="00BE705C" w:rsidRDefault="00E16B8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Галина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743 538,32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0C0797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C0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– собственность;</w:t>
            </w:r>
          </w:p>
          <w:p w:rsidR="005B1F3B" w:rsidRPr="000C0797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0C0797" w:rsidRPr="000C07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0C0797" w:rsidRPr="000C0797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 w:rsidRPr="000C079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C0797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обственность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0C0797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0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3000 </w:t>
            </w:r>
            <w:r w:rsidR="00781C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781CDC"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B1F3B" w:rsidRPr="000C0797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Pr="000C0797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Pr="000C0797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>63,8 м</w:t>
            </w:r>
            <w:proofErr w:type="gramStart"/>
            <w:r w:rsidRPr="000C0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C0797" w:rsidRPr="000C0797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Pr="000C0797" w:rsidRDefault="000C0797" w:rsidP="000C0797">
            <w:pPr>
              <w:rPr>
                <w:rFonts w:ascii="Times New Roman" w:hAnsi="Times New Roman" w:cs="Times New Roman"/>
              </w:rPr>
            </w:pPr>
            <w:r w:rsidRPr="000C0797">
              <w:rPr>
                <w:rFonts w:ascii="Times New Roman" w:hAnsi="Times New Roman" w:cs="Times New Roman"/>
              </w:rPr>
              <w:t>47,0</w:t>
            </w: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0C0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797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97" w:rsidRPr="00BE705C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97" w:rsidRPr="00BE705C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Кредитный договор,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Ипотека 2696000 (2 696 000,00 руб.), Накопления за предыдущие годы (674 000,00 руб.)</w:t>
            </w:r>
          </w:p>
        </w:tc>
      </w:tr>
      <w:tr w:rsidR="005B1F3B" w:rsidRPr="00BE705C" w:rsidTr="009A6AA6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Николай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372 188,59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безвозмездное пользование с 2010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  <w:p w:rsidR="000C0797" w:rsidRPr="00BE705C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ЛПХ – безвозмездное пользование с 2010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C0797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C0797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C0797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C0797" w:rsidRPr="00BE705C" w:rsidRDefault="000C0797" w:rsidP="000C0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97" w:rsidRDefault="000C0797" w:rsidP="000C07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F3B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97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97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97" w:rsidRPr="00BE705C" w:rsidRDefault="000C079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F73C36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Виктория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E16B8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27.09.2018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E16B8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AA" w:rsidRPr="00BE705C" w:rsidTr="00F73C3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C0622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4B6945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45"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4B6945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4B6945" w:rsidRDefault="004B6945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304 964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AA" w:rsidRPr="00BE705C" w:rsidTr="00F73C36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4B6945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45"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4B694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6945">
              <w:rPr>
                <w:rFonts w:ascii="Times New Roman" w:hAnsi="Times New Roman" w:cs="Times New Roman"/>
                <w:sz w:val="24"/>
                <w:szCs w:val="24"/>
              </w:rPr>
              <w:t>92 710,36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DC22AA" w:rsidRDefault="00DC22AA" w:rsidP="00F73C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– собственность;</w:t>
            </w:r>
          </w:p>
          <w:p w:rsidR="00DC22AA" w:rsidRDefault="00DC22AA" w:rsidP="00F73C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DC22AA" w:rsidRDefault="00DC22AA" w:rsidP="00F73C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собственность;</w:t>
            </w:r>
          </w:p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 собственность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309000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 м</w:t>
            </w:r>
            <w:proofErr w:type="gramStart"/>
            <w:r w:rsidRPr="00EE2E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– </w:t>
            </w:r>
            <w:r w:rsidR="00812ACF">
              <w:rPr>
                <w:rFonts w:ascii="Times New Roman" w:hAnsi="Times New Roman" w:cs="Times New Roman"/>
                <w:sz w:val="24"/>
                <w:szCs w:val="24"/>
              </w:rPr>
              <w:t>Шевроле Нива-21230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2AA" w:rsidRDefault="00812AC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– УАЗ-330365 </w:t>
            </w:r>
            <w:r w:rsidR="00DC22AA">
              <w:rPr>
                <w:rFonts w:ascii="Times New Roman" w:hAnsi="Times New Roman" w:cs="Times New Roman"/>
                <w:sz w:val="24"/>
                <w:szCs w:val="24"/>
              </w:rPr>
              <w:t>бортовой;</w:t>
            </w:r>
          </w:p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– трактор Т-40</w:t>
            </w:r>
            <w:r w:rsidR="00812ACF">
              <w:rPr>
                <w:rFonts w:ascii="Times New Roman" w:hAnsi="Times New Roman" w:cs="Times New Roman"/>
                <w:sz w:val="24"/>
                <w:szCs w:val="24"/>
              </w:rPr>
              <w:t>-АМ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A" w:rsidRPr="00BE705C" w:rsidRDefault="00DC22AA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27" w:rsidRPr="00BE705C" w:rsidTr="00F73C36">
        <w:trPr>
          <w:trHeight w:val="91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5227" w:rsidRPr="00BE705C" w:rsidRDefault="0089522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7" w:rsidRPr="004B6945" w:rsidRDefault="0089522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45"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4B694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7" w:rsidRPr="00BE705C" w:rsidRDefault="0089522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7" w:rsidRPr="00BE705C" w:rsidRDefault="00895227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7" w:rsidRPr="00DC22AA" w:rsidRDefault="00895227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7" w:rsidRPr="00BE705C" w:rsidRDefault="00895227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7" w:rsidRPr="00BE705C" w:rsidRDefault="0089522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227" w:rsidRPr="00BE705C" w:rsidRDefault="00895227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36" w:rsidRPr="00BE705C" w:rsidTr="00870F17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C36" w:rsidRPr="00BE705C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Pr="00BC7029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7029">
              <w:rPr>
                <w:rFonts w:ascii="Times New Roman" w:hAnsi="Times New Roman" w:cs="Times New Roman"/>
                <w:sz w:val="24"/>
                <w:szCs w:val="24"/>
              </w:rPr>
              <w:t>Шаламова Вера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Default="00F73C36" w:rsidP="00C062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322 911,69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C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безвозмездное пользование</w:t>
            </w:r>
            <w:r w:rsidR="0050560B">
              <w:rPr>
                <w:rFonts w:ascii="Times New Roman" w:hAnsi="Times New Roman" w:cs="Times New Roman"/>
                <w:sz w:val="24"/>
                <w:szCs w:val="24"/>
              </w:rPr>
              <w:t xml:space="preserve"> с 2017 г. </w:t>
            </w:r>
            <w:proofErr w:type="gramStart"/>
            <w:r w:rsidR="005056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50560B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бессрочно;</w:t>
            </w:r>
          </w:p>
          <w:p w:rsidR="0050560B" w:rsidRPr="00F73C36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безвозмездное пользование с 2017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60B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3C36">
              <w:rPr>
                <w:rFonts w:ascii="Times New Roman" w:hAnsi="Times New Roman" w:cs="Times New Roman"/>
                <w:sz w:val="24"/>
                <w:szCs w:val="24"/>
              </w:rPr>
              <w:t xml:space="preserve">40,2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73C36" w:rsidRPr="0050560B" w:rsidRDefault="00F73C36" w:rsidP="0050560B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Default="00F73C36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P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Pr="00C0622F" w:rsidRDefault="00F73C36" w:rsidP="00A017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622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универсал </w:t>
            </w:r>
            <w:proofErr w:type="spellStart"/>
            <w:r w:rsidRPr="00C0622F">
              <w:rPr>
                <w:rFonts w:ascii="Times New Roman" w:hAnsi="Times New Roman" w:cs="Times New Roman"/>
                <w:sz w:val="24"/>
                <w:szCs w:val="24"/>
              </w:rPr>
              <w:t>Дайхатсу</w:t>
            </w:r>
            <w:proofErr w:type="spellEnd"/>
            <w:r w:rsidRPr="00C0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2F">
              <w:rPr>
                <w:rFonts w:ascii="Times New Roman" w:hAnsi="Times New Roman" w:cs="Times New Roman"/>
                <w:sz w:val="24"/>
                <w:szCs w:val="24"/>
              </w:rPr>
              <w:t>Териос</w:t>
            </w:r>
            <w:proofErr w:type="spellEnd"/>
            <w:r w:rsidRPr="00C0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2F">
              <w:rPr>
                <w:rFonts w:ascii="Times New Roman" w:hAnsi="Times New Roman" w:cs="Times New Roman"/>
                <w:sz w:val="24"/>
                <w:szCs w:val="24"/>
              </w:rPr>
              <w:t>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73C36" w:rsidRPr="00C0622F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3C36" w:rsidRPr="00BE705C" w:rsidTr="00870F17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73C36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Pr="00BC7029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 Роман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Default="00F73C36" w:rsidP="00C062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100 717,28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пользование</w:t>
            </w:r>
            <w:r w:rsidR="0050560B">
              <w:rPr>
                <w:rFonts w:ascii="Times New Roman" w:hAnsi="Times New Roman" w:cs="Times New Roman"/>
                <w:sz w:val="24"/>
                <w:szCs w:val="24"/>
              </w:rPr>
              <w:t xml:space="preserve"> с 2017 г. </w:t>
            </w:r>
            <w:proofErr w:type="gramStart"/>
            <w:r w:rsidR="005056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50560B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бессрочно;</w:t>
            </w:r>
          </w:p>
          <w:p w:rsidR="0050560B" w:rsidRPr="00F73C36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безвозмездное пользование с 2017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0560B" w:rsidRPr="00F73C36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Pr="00C0622F" w:rsidRDefault="00F73C36" w:rsidP="00A017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73C36" w:rsidRPr="00C0622F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3C36" w:rsidRPr="00BE705C" w:rsidTr="0048413D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3C36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Амелия Ро</w:t>
            </w:r>
            <w:r w:rsidR="00F73C36">
              <w:rPr>
                <w:rFonts w:ascii="Times New Roman" w:hAnsi="Times New Roman" w:cs="Times New Roman"/>
                <w:sz w:val="24"/>
                <w:szCs w:val="24"/>
              </w:rPr>
              <w:t>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Default="00F73C36" w:rsidP="00C0622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пользование </w:t>
            </w:r>
            <w:r w:rsidR="0050560B">
              <w:rPr>
                <w:rFonts w:ascii="Times New Roman" w:hAnsi="Times New Roman" w:cs="Times New Roman"/>
                <w:sz w:val="24"/>
                <w:szCs w:val="24"/>
              </w:rPr>
              <w:t xml:space="preserve">с 2018 г. </w:t>
            </w:r>
            <w:proofErr w:type="gramStart"/>
            <w:r w:rsidR="005056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50560B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бессрочно;</w:t>
            </w: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безвозмездное пользование с 2018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60B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40,2</w:t>
            </w:r>
            <w:r w:rsidR="0050560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5056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0560B" w:rsidRPr="0050560B" w:rsidRDefault="00F73C36" w:rsidP="0050560B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C36" w:rsidRPr="00C0622F" w:rsidRDefault="00F73C36" w:rsidP="00A017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73C36" w:rsidRPr="00C0622F" w:rsidRDefault="00F73C3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560B" w:rsidRPr="00BE705C" w:rsidTr="009F1883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Pr="00BD25B5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D25B5">
              <w:rPr>
                <w:rFonts w:ascii="Times New Roman" w:hAnsi="Times New Roman" w:cs="Times New Roman"/>
                <w:sz w:val="24"/>
                <w:szCs w:val="24"/>
              </w:rPr>
              <w:t>Соболев Егор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Pr="00BE705C" w:rsidRDefault="0050560B" w:rsidP="007D0D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295 793,96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безвозмездное пользование;</w:t>
            </w:r>
          </w:p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участок-безвозмездное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0560B" w:rsidRPr="00A01730" w:rsidRDefault="0050560B" w:rsidP="000D7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622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0B" w:rsidRPr="00BE705C" w:rsidTr="005C1F3E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Pr="007D0D14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D0D14">
              <w:rPr>
                <w:rFonts w:ascii="Times New Roman" w:hAnsi="Times New Roman" w:cs="Times New Roman"/>
                <w:sz w:val="24"/>
                <w:szCs w:val="24"/>
              </w:rPr>
              <w:t>Соболев Максим Егорович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– долевая собственность ½;</w:t>
            </w:r>
          </w:p>
          <w:p w:rsidR="0050560B" w:rsidRPr="00A01730" w:rsidRDefault="0050560B" w:rsidP="00A017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01730">
              <w:rPr>
                <w:rFonts w:ascii="Times New Roman" w:hAnsi="Times New Roman" w:cs="Times New Roman"/>
                <w:sz w:val="24"/>
                <w:szCs w:val="24"/>
              </w:rPr>
              <w:t>Квартира – безвозмездное пользование;</w:t>
            </w:r>
          </w:p>
          <w:p w:rsidR="0050560B" w:rsidRPr="00BE705C" w:rsidRDefault="0050560B" w:rsidP="00A017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730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A0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30">
              <w:rPr>
                <w:rFonts w:ascii="Times New Roman" w:hAnsi="Times New Roman" w:cs="Times New Roman"/>
                <w:sz w:val="24"/>
                <w:szCs w:val="24"/>
              </w:rPr>
              <w:t>участок-безвозмездное</w:t>
            </w:r>
            <w:proofErr w:type="spellEnd"/>
            <w:r w:rsidRPr="00A0173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 м</w:t>
            </w:r>
            <w:proofErr w:type="gramStart"/>
            <w:r w:rsidRPr="003B68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7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7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0560B" w:rsidRPr="00081D14" w:rsidRDefault="000D7999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50560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5056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0B" w:rsidRPr="00BE705C" w:rsidTr="0050560B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Pr="009E0AB8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0AB8">
              <w:rPr>
                <w:rFonts w:ascii="Times New Roman" w:hAnsi="Times New Roman" w:cs="Times New Roman"/>
                <w:sz w:val="24"/>
                <w:szCs w:val="24"/>
              </w:rPr>
              <w:t>Соболев Артем Егорович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Default="0050560B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безвозмездное пользование;</w:t>
            </w:r>
          </w:p>
          <w:p w:rsidR="0050560B" w:rsidRPr="00BE705C" w:rsidRDefault="0050560B" w:rsidP="00D85A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участок-безвозмездное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99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Pr="00A01730" w:rsidRDefault="0050560B" w:rsidP="000D7999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0B" w:rsidRPr="00BE705C" w:rsidTr="0050560B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Pr="00BE705C" w:rsidRDefault="0050560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Припузов Евгений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Pr="00BE705C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284 401,37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– долевая собственность 1/6; </w:t>
            </w:r>
          </w:p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– собственность 1/6;</w:t>
            </w:r>
          </w:p>
          <w:p w:rsidR="0050560B" w:rsidRPr="00BE705C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безвозмездное пользование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Pr="00081D14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0B" w:rsidRPr="00BE705C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0B" w:rsidRPr="00BE705C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60B" w:rsidRPr="00BE705C" w:rsidRDefault="0050560B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3B" w:rsidRPr="00BE705C" w:rsidRDefault="005B1F3B" w:rsidP="005B1F3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sub_1111"/>
      <w:proofErr w:type="gramStart"/>
      <w:r w:rsidRPr="00BE705C">
        <w:rPr>
          <w:rFonts w:ascii="Times New Roman" w:hAnsi="Times New Roman" w:cs="Times New Roman"/>
          <w:sz w:val="24"/>
          <w:szCs w:val="24"/>
        </w:rPr>
        <w:t>(1)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  <w:proofErr w:type="gramEnd"/>
    </w:p>
    <w:p w:rsidR="005B1F3B" w:rsidRPr="00BE705C" w:rsidRDefault="005B1F3B" w:rsidP="005B1F3B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" w:name="sub_10043"/>
      <w:bookmarkEnd w:id="0"/>
      <w:r w:rsidRPr="00BE705C">
        <w:rPr>
          <w:rFonts w:ascii="Times New Roman" w:hAnsi="Times New Roman" w:cs="Times New Roman"/>
          <w:sz w:val="24"/>
          <w:szCs w:val="24"/>
        </w:rPr>
        <w:t>(2) Сведения об источниках получения средств указываются отдельно по каждой сделке.</w:t>
      </w:r>
      <w:bookmarkEnd w:id="1"/>
    </w:p>
    <w:p w:rsidR="005B1F3B" w:rsidRDefault="005B1F3B" w:rsidP="005B1F3B"/>
    <w:p w:rsidR="002768D6" w:rsidRPr="005B1F3B" w:rsidRDefault="002768D6" w:rsidP="005B1F3B">
      <w:bookmarkStart w:id="2" w:name="_GoBack"/>
      <w:bookmarkEnd w:id="2"/>
    </w:p>
    <w:sectPr w:rsidR="002768D6" w:rsidRPr="005B1F3B" w:rsidSect="00B85A8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58E"/>
    <w:multiLevelType w:val="multilevel"/>
    <w:tmpl w:val="29C0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D6874"/>
    <w:multiLevelType w:val="multilevel"/>
    <w:tmpl w:val="F978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D0F85"/>
    <w:multiLevelType w:val="multilevel"/>
    <w:tmpl w:val="4856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17515"/>
    <w:multiLevelType w:val="multilevel"/>
    <w:tmpl w:val="EB5C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963F0"/>
    <w:multiLevelType w:val="multilevel"/>
    <w:tmpl w:val="7E84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8D6"/>
    <w:rsid w:val="00002557"/>
    <w:rsid w:val="00081D14"/>
    <w:rsid w:val="000821C1"/>
    <w:rsid w:val="000C0797"/>
    <w:rsid w:val="000C62D2"/>
    <w:rsid w:val="000D65B2"/>
    <w:rsid w:val="000D7999"/>
    <w:rsid w:val="000F22C4"/>
    <w:rsid w:val="00124565"/>
    <w:rsid w:val="00173A89"/>
    <w:rsid w:val="0018366F"/>
    <w:rsid w:val="001D1D10"/>
    <w:rsid w:val="001D79B8"/>
    <w:rsid w:val="001E0DC8"/>
    <w:rsid w:val="00262B8C"/>
    <w:rsid w:val="002768D6"/>
    <w:rsid w:val="00287053"/>
    <w:rsid w:val="002D1CC2"/>
    <w:rsid w:val="00301DDD"/>
    <w:rsid w:val="004932C5"/>
    <w:rsid w:val="004B6945"/>
    <w:rsid w:val="00503E0E"/>
    <w:rsid w:val="0050560B"/>
    <w:rsid w:val="00595560"/>
    <w:rsid w:val="005A1244"/>
    <w:rsid w:val="005B1F3B"/>
    <w:rsid w:val="006E2FDC"/>
    <w:rsid w:val="00726D85"/>
    <w:rsid w:val="0078152B"/>
    <w:rsid w:val="00781CDC"/>
    <w:rsid w:val="007D0D14"/>
    <w:rsid w:val="007E080C"/>
    <w:rsid w:val="00812ACF"/>
    <w:rsid w:val="00820DF2"/>
    <w:rsid w:val="00827D87"/>
    <w:rsid w:val="00895227"/>
    <w:rsid w:val="00934B4C"/>
    <w:rsid w:val="00975EB5"/>
    <w:rsid w:val="009A6AA6"/>
    <w:rsid w:val="009B0008"/>
    <w:rsid w:val="009E0AB8"/>
    <w:rsid w:val="00A01730"/>
    <w:rsid w:val="00A40140"/>
    <w:rsid w:val="00A54242"/>
    <w:rsid w:val="00AC5916"/>
    <w:rsid w:val="00AC6DB1"/>
    <w:rsid w:val="00AD50DF"/>
    <w:rsid w:val="00B06289"/>
    <w:rsid w:val="00B76AED"/>
    <w:rsid w:val="00BB3933"/>
    <w:rsid w:val="00BC7029"/>
    <w:rsid w:val="00BD25B5"/>
    <w:rsid w:val="00C0622F"/>
    <w:rsid w:val="00C41F13"/>
    <w:rsid w:val="00CA4D09"/>
    <w:rsid w:val="00CC0653"/>
    <w:rsid w:val="00CD793D"/>
    <w:rsid w:val="00D55F63"/>
    <w:rsid w:val="00D966AC"/>
    <w:rsid w:val="00DC22AA"/>
    <w:rsid w:val="00E16B87"/>
    <w:rsid w:val="00EA4221"/>
    <w:rsid w:val="00EB1690"/>
    <w:rsid w:val="00F73C36"/>
    <w:rsid w:val="00F8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8C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1E0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q">
    <w:name w:val="lq"/>
    <w:basedOn w:val="a0"/>
    <w:rsid w:val="002768D6"/>
  </w:style>
  <w:style w:type="paragraph" w:customStyle="1" w:styleId="sfst">
    <w:name w:val="sfst"/>
    <w:basedOn w:val="a"/>
    <w:rsid w:val="002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2B8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E0DC8"/>
  </w:style>
  <w:style w:type="character" w:styleId="a4">
    <w:name w:val="Hyperlink"/>
    <w:basedOn w:val="a0"/>
    <w:uiPriority w:val="99"/>
    <w:semiHidden/>
    <w:unhideWhenUsed/>
    <w:rsid w:val="001E0DC8"/>
    <w:rPr>
      <w:color w:val="0000FF"/>
      <w:u w:val="single"/>
    </w:rPr>
  </w:style>
  <w:style w:type="character" w:styleId="a5">
    <w:name w:val="Emphasis"/>
    <w:basedOn w:val="a0"/>
    <w:uiPriority w:val="20"/>
    <w:qFormat/>
    <w:rsid w:val="001E0DC8"/>
    <w:rPr>
      <w:i/>
      <w:iCs/>
    </w:rPr>
  </w:style>
  <w:style w:type="character" w:customStyle="1" w:styleId="concealed">
    <w:name w:val="concealed"/>
    <w:basedOn w:val="a0"/>
    <w:rsid w:val="001E0DC8"/>
  </w:style>
  <w:style w:type="paragraph" w:styleId="a6">
    <w:name w:val="Balloon Text"/>
    <w:basedOn w:val="a"/>
    <w:link w:val="a7"/>
    <w:uiPriority w:val="99"/>
    <w:semiHidden/>
    <w:unhideWhenUsed/>
    <w:rsid w:val="001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D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E0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A542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18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3505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324160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2672326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43125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0366583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961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811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835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3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555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7733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4310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175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90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705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0566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9864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580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236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5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306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948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09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1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7338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50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5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980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7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773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170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7634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4971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7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44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7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5342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262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812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085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9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61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582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86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37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28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5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268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4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192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8288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7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31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1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72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078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01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9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711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18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11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94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770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800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31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9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256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008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28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9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427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466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581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2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593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7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68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925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0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52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79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3803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06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98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077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9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80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4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24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38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99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5358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963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07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3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24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5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7310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773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9999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422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0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821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896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75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52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665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70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108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437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487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6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455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9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66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4460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248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6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311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1461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60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51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727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3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33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4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712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9869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2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81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85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6815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386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4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55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446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9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9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935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25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73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13772172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31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91820455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27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0676520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4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5777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6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393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8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0625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389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8270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88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4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75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5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740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011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6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614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776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97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8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63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91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695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289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715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471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8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1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800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67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48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7743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769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69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133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5532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712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054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1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759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89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702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6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74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445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314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2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87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47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88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38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500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020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41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46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557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0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562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076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3159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113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5252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13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3790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439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61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17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791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6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07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72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063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555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631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879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568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1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94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7375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00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1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7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740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19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12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3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4064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122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525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268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6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24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018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3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61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799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023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69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56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1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4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82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094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478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86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45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181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3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18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3918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50887722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4818524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4323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413910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2457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10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9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058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5326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1129326524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9651118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6607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7096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639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930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745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36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52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19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79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683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8157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55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91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395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27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516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872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220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8729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168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3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4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10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2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87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3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330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151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883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71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0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30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9763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55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3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43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30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716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375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89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7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9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09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893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6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25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30212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212581022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1303237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4983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719790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11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03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60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60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553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800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925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113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000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74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0224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62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04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4E80-90B4-4811-8A34-7AE7FB3D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4294272404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37</cp:revision>
  <cp:lastPrinted>2019-04-16T02:44:00Z</cp:lastPrinted>
  <dcterms:created xsi:type="dcterms:W3CDTF">2017-04-14T09:13:00Z</dcterms:created>
  <dcterms:modified xsi:type="dcterms:W3CDTF">2019-04-16T02:50:00Z</dcterms:modified>
</cp:coreProperties>
</file>